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Habas con jamón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Jamón cocido 40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Habas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